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9C" w:rsidRPr="00BB21D3" w:rsidRDefault="00FA1A9C" w:rsidP="00FA1A9C">
      <w:pPr>
        <w:jc w:val="both"/>
      </w:pPr>
      <w:r w:rsidRPr="00BB21D3">
        <w:t>Sukladno člank</w:t>
      </w:r>
      <w:r w:rsidR="00300F68">
        <w:t>u</w:t>
      </w:r>
      <w:r w:rsidRPr="00BB21D3">
        <w:t xml:space="preserve"> </w:t>
      </w:r>
      <w:r w:rsidR="00B45635" w:rsidRPr="00BB21D3">
        <w:t>9</w:t>
      </w:r>
      <w:r w:rsidRPr="00BB21D3">
        <w:t xml:space="preserve">. Pravilnika o financiranju javnih potreba Općine </w:t>
      </w:r>
      <w:r w:rsidR="00B45635" w:rsidRPr="00BB21D3">
        <w:t>Podstrana</w:t>
      </w:r>
      <w:r w:rsidRPr="00BB21D3">
        <w:t xml:space="preserve">, </w:t>
      </w:r>
      <w:r w:rsidR="00030095">
        <w:t>voditelj</w:t>
      </w:r>
      <w:r w:rsidRPr="00BB21D3">
        <w:t xml:space="preserve"> projekta / programa daje slijedeću:</w:t>
      </w:r>
    </w:p>
    <w:p w:rsidR="006C5EA2" w:rsidRPr="00BB21D3" w:rsidRDefault="006C5EA2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center"/>
        <w:rPr>
          <w:b/>
        </w:rPr>
      </w:pPr>
      <w:r w:rsidRPr="00D85D19">
        <w:rPr>
          <w:b/>
        </w:rPr>
        <w:t>IZJAVU O NEKAŽNJAVANJU</w:t>
      </w:r>
    </w:p>
    <w:p w:rsidR="00213DFB" w:rsidRPr="00D85D19" w:rsidRDefault="00213DFB" w:rsidP="00FA1A9C">
      <w:pPr>
        <w:jc w:val="center"/>
        <w:rPr>
          <w:b/>
        </w:rPr>
      </w:pPr>
    </w:p>
    <w:p w:rsidR="00FA1A9C" w:rsidRPr="00D85D19" w:rsidRDefault="00FA1A9C" w:rsidP="00FA1A9C">
      <w:pPr>
        <w:jc w:val="center"/>
      </w:pPr>
      <w:r w:rsidRPr="00D85D19">
        <w:t>kojom ja</w:t>
      </w: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  <w:r w:rsidRPr="00D85D19">
        <w:t>______</w:t>
      </w:r>
      <w:r w:rsidR="006C5EA2" w:rsidRPr="00D85D19">
        <w:t>_______________</w:t>
      </w:r>
      <w:r w:rsidRPr="00D85D19">
        <w:t>______________________________________________________</w:t>
      </w:r>
    </w:p>
    <w:p w:rsidR="00FA1A9C" w:rsidRPr="00D85D19" w:rsidRDefault="00FA1A9C" w:rsidP="00FA1A9C">
      <w:pPr>
        <w:jc w:val="center"/>
      </w:pPr>
      <w:r w:rsidRPr="00D85D19">
        <w:t>(ime i prezime, adresa, OIB)</w:t>
      </w: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</w:p>
    <w:p w:rsidR="00FA1A9C" w:rsidRPr="00D85D19" w:rsidRDefault="00FA1A9C" w:rsidP="00FA1A9C">
      <w:pPr>
        <w:jc w:val="center"/>
      </w:pPr>
    </w:p>
    <w:p w:rsidR="00FA1A9C" w:rsidRPr="00D85D19" w:rsidRDefault="00522BF2" w:rsidP="00FA1A9C">
      <w:r w:rsidRPr="00D85D19">
        <w:t>k</w:t>
      </w:r>
      <w:r w:rsidR="00FA1A9C" w:rsidRPr="00D85D19">
        <w:t xml:space="preserve">ao </w:t>
      </w:r>
      <w:r w:rsidR="00D2269B">
        <w:t>voditelj programa/projekta</w:t>
      </w:r>
    </w:p>
    <w:p w:rsidR="00FA1A9C" w:rsidRPr="00D85D19" w:rsidRDefault="00FA1A9C" w:rsidP="00FA1A9C"/>
    <w:p w:rsidR="006C5EA2" w:rsidRPr="00D85D19" w:rsidRDefault="00FA1A9C" w:rsidP="00FA1A9C">
      <w:pPr>
        <w:jc w:val="center"/>
      </w:pPr>
      <w:r w:rsidRPr="00D85D19">
        <w:t>________________________</w:t>
      </w:r>
      <w:r w:rsidR="006C5EA2" w:rsidRPr="00D85D19">
        <w:t>_________</w:t>
      </w:r>
      <w:r w:rsidRPr="00D85D19">
        <w:t xml:space="preserve">__________________________________________ </w:t>
      </w:r>
    </w:p>
    <w:p w:rsidR="00FA1A9C" w:rsidRDefault="00FA1A9C" w:rsidP="00FA1A9C">
      <w:pPr>
        <w:jc w:val="center"/>
      </w:pPr>
      <w:r w:rsidRPr="00D85D19">
        <w:t xml:space="preserve">(naziv </w:t>
      </w:r>
      <w:r w:rsidR="00D2269B">
        <w:t>programa/projekta</w:t>
      </w:r>
      <w:r w:rsidRPr="00D85D19">
        <w:t>)</w:t>
      </w:r>
    </w:p>
    <w:p w:rsidR="00030095" w:rsidRDefault="00030095" w:rsidP="00FA1A9C">
      <w:pPr>
        <w:jc w:val="center"/>
      </w:pPr>
    </w:p>
    <w:p w:rsidR="00030095" w:rsidRDefault="00030095" w:rsidP="00030095">
      <w:r>
        <w:t>kojeg prijavljuje udruga</w:t>
      </w:r>
    </w:p>
    <w:p w:rsidR="00030095" w:rsidRDefault="00030095" w:rsidP="00FA1A9C">
      <w:pPr>
        <w:jc w:val="center"/>
      </w:pPr>
    </w:p>
    <w:p w:rsidR="00030095" w:rsidRDefault="00030095" w:rsidP="00030095">
      <w:pPr>
        <w:jc w:val="center"/>
      </w:pPr>
      <w:r>
        <w:t xml:space="preserve">___________________________________________________________________________ </w:t>
      </w:r>
    </w:p>
    <w:p w:rsidR="00030095" w:rsidRDefault="00030095" w:rsidP="00030095">
      <w:pPr>
        <w:jc w:val="center"/>
      </w:pPr>
      <w:r>
        <w:t>(naziv i sjedište udruge, OIB)</w:t>
      </w:r>
    </w:p>
    <w:p w:rsidR="00030095" w:rsidRPr="00D85D19" w:rsidRDefault="00030095" w:rsidP="00FA1A9C">
      <w:pPr>
        <w:jc w:val="center"/>
      </w:pPr>
    </w:p>
    <w:p w:rsidR="00FA1A9C" w:rsidRPr="00D85D19" w:rsidRDefault="00FA1A9C" w:rsidP="00FA1A9C"/>
    <w:p w:rsidR="00FA1A9C" w:rsidRPr="00D85D19" w:rsidRDefault="00FA1A9C" w:rsidP="00FA1A9C">
      <w:pPr>
        <w:jc w:val="both"/>
      </w:pPr>
      <w:r w:rsidRPr="00D85D19">
        <w:t>pod materijalnom i kaznenom odgovornošću izjavljujem da protiv mene osobno,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D85D19">
        <w:t xml:space="preserve"> utaja poreza ili carine, subvencijska prijevara, pranje novca, </w:t>
      </w:r>
      <w:r w:rsidRPr="00D85D19">
        <w:t xml:space="preserve">odnosno za odgovarajuća kaznena djela prema propisima države sjedišta subjekta ili države iz koje dolazim. </w:t>
      </w: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  <w:r w:rsidRPr="00D85D19">
        <w:t>Mjesto i datum: _____________________</w:t>
      </w: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FA1A9C" w:rsidP="00FA1A9C">
      <w:pPr>
        <w:jc w:val="both"/>
      </w:pPr>
    </w:p>
    <w:p w:rsidR="00FA1A9C" w:rsidRPr="00D85D19" w:rsidRDefault="006C5EA2" w:rsidP="00FA1A9C">
      <w:pPr>
        <w:jc w:val="both"/>
      </w:pPr>
      <w:r w:rsidRPr="00D85D19">
        <w:tab/>
      </w:r>
      <w:r w:rsidRPr="00D85D19">
        <w:tab/>
      </w:r>
      <w:r w:rsidRPr="00D85D19">
        <w:tab/>
      </w:r>
      <w:r w:rsidRPr="00D85D19">
        <w:tab/>
      </w:r>
      <w:r w:rsidR="00FA1A9C" w:rsidRPr="00D85D19">
        <w:t xml:space="preserve">MP </w:t>
      </w:r>
    </w:p>
    <w:p w:rsidR="00FA1A9C" w:rsidRPr="00D85D19" w:rsidRDefault="00FA1A9C" w:rsidP="00FA1A9C">
      <w:pPr>
        <w:jc w:val="both"/>
      </w:pPr>
    </w:p>
    <w:p w:rsidR="00FA1A9C" w:rsidRPr="00D85D19" w:rsidRDefault="00B45635" w:rsidP="00FA1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1A9C" w:rsidRPr="00D85D19">
        <w:t>____________________________________</w:t>
      </w:r>
    </w:p>
    <w:p w:rsidR="00B45635" w:rsidRDefault="00FA1A9C" w:rsidP="00030095">
      <w:pPr>
        <w:ind w:left="4248"/>
        <w:jc w:val="both"/>
      </w:pPr>
      <w:r w:rsidRPr="00D85D19">
        <w:t xml:space="preserve">Ime i prezime </w:t>
      </w:r>
      <w:r w:rsidR="00030095">
        <w:t>voditelja programa/projekta</w:t>
      </w:r>
    </w:p>
    <w:p w:rsidR="00B45635" w:rsidRDefault="00B45635" w:rsidP="00FA1A9C">
      <w:pPr>
        <w:jc w:val="both"/>
      </w:pPr>
    </w:p>
    <w:p w:rsidR="00FA1A9C" w:rsidRPr="00D85D19" w:rsidRDefault="00FA1A9C" w:rsidP="00FA1A9C">
      <w:pPr>
        <w:jc w:val="both"/>
      </w:pPr>
      <w:r w:rsidRPr="00D85D19">
        <w:t xml:space="preserve">                                                                       </w:t>
      </w:r>
      <w:r w:rsidR="006C5EA2" w:rsidRPr="00D85D19">
        <w:t xml:space="preserve">      </w:t>
      </w:r>
      <w:r w:rsidR="006C5EA2" w:rsidRPr="00D85D19">
        <w:tab/>
      </w:r>
      <w:r w:rsidR="006C5EA2" w:rsidRPr="00D85D19">
        <w:tab/>
      </w:r>
      <w:r w:rsidR="00522BF2" w:rsidRPr="00D85D19">
        <w:t xml:space="preserve"> </w:t>
      </w:r>
      <w:r w:rsidRPr="00D85D19">
        <w:t xml:space="preserve"> </w:t>
      </w:r>
    </w:p>
    <w:sectPr w:rsidR="00FA1A9C" w:rsidRPr="00D8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E7" w:rsidRDefault="001B48E7" w:rsidP="006C5EA2">
      <w:r>
        <w:separator/>
      </w:r>
    </w:p>
  </w:endnote>
  <w:endnote w:type="continuationSeparator" w:id="0">
    <w:p w:rsidR="001B48E7" w:rsidRDefault="001B48E7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2A" w:rsidRDefault="003C32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2A" w:rsidRDefault="003C32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2A" w:rsidRDefault="003C32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E7" w:rsidRDefault="001B48E7" w:rsidP="006C5EA2">
      <w:r>
        <w:separator/>
      </w:r>
    </w:p>
  </w:footnote>
  <w:footnote w:type="continuationSeparator" w:id="0">
    <w:p w:rsidR="001B48E7" w:rsidRDefault="001B48E7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2A" w:rsidRDefault="003C32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:rsidTr="00DB3847">
      <w:trPr>
        <w:trHeight w:val="338"/>
      </w:trPr>
      <w:tc>
        <w:tcPr>
          <w:tcW w:w="1717" w:type="dxa"/>
          <w:shd w:val="clear" w:color="auto" w:fill="auto"/>
        </w:tcPr>
        <w:p w:rsidR="006C5EA2" w:rsidRPr="001E61AB" w:rsidRDefault="006C5EA2" w:rsidP="009C02B0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3C322A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bookmarkStart w:id="0" w:name="_GoBack"/>
          <w:bookmarkEnd w:id="0"/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</w:t>
          </w:r>
          <w:r w:rsidR="005119A6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6</w:t>
          </w:r>
        </w:p>
      </w:tc>
    </w:tr>
  </w:tbl>
  <w:p w:rsidR="006C5EA2" w:rsidRDefault="006C5E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2A" w:rsidRDefault="003C322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60"/>
    <w:rsid w:val="00030095"/>
    <w:rsid w:val="001B48E7"/>
    <w:rsid w:val="00213DFB"/>
    <w:rsid w:val="00235ADF"/>
    <w:rsid w:val="00300F68"/>
    <w:rsid w:val="00346A60"/>
    <w:rsid w:val="003C322A"/>
    <w:rsid w:val="005119A6"/>
    <w:rsid w:val="00522BF2"/>
    <w:rsid w:val="006C5EA2"/>
    <w:rsid w:val="00807740"/>
    <w:rsid w:val="009C02B0"/>
    <w:rsid w:val="00A77BBB"/>
    <w:rsid w:val="00AB2AD6"/>
    <w:rsid w:val="00B45635"/>
    <w:rsid w:val="00BB21D3"/>
    <w:rsid w:val="00BC69D8"/>
    <w:rsid w:val="00D2269B"/>
    <w:rsid w:val="00D74D52"/>
    <w:rsid w:val="00D85D19"/>
    <w:rsid w:val="00DB3847"/>
    <w:rsid w:val="00ED3489"/>
    <w:rsid w:val="00FA1A9C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9425F9"/>
  <w15:chartTrackingRefBased/>
  <w15:docId w15:val="{EF1D3042-61B1-43B2-8ABD-FF8B62D9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5D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D1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Samardžić</dc:creator>
  <cp:keywords/>
  <dc:description/>
  <cp:lastModifiedBy>Branka Jovanovic</cp:lastModifiedBy>
  <cp:revision>8</cp:revision>
  <cp:lastPrinted>2019-12-17T10:28:00Z</cp:lastPrinted>
  <dcterms:created xsi:type="dcterms:W3CDTF">2019-12-17T09:51:00Z</dcterms:created>
  <dcterms:modified xsi:type="dcterms:W3CDTF">2019-12-17T11:06:00Z</dcterms:modified>
</cp:coreProperties>
</file>